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B0" w:rsidRDefault="001E4D5D">
      <w:bookmarkStart w:id="0" w:name="_GoBack"/>
      <w:bookmarkEnd w:id="0"/>
      <w:r>
        <w:t>Name__________________________________________</w:t>
      </w:r>
      <w:r w:rsidR="00AE263F">
        <w:t xml:space="preserve"> </w:t>
      </w:r>
      <w:r>
        <w:t xml:space="preserve">  Number______________</w:t>
      </w:r>
    </w:p>
    <w:p w:rsidR="00AE263F" w:rsidRDefault="00375524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51.5pt;height:69pt" fillcolor="#3cf" strokecolor="#009" strokeweight="1pt">
            <v:shadow on="t" color="#009" offset="7pt,-7pt"/>
            <v:textpath style="font-family:&quot;Impact&quot;;v-text-spacing:52429f;v-text-kern:t" trim="t" fitpath="t" xscale="f" string="Research Argument Essay"/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1E4D5D" w:rsidTr="001E4D5D">
        <w:tc>
          <w:tcPr>
            <w:tcW w:w="8208" w:type="dxa"/>
          </w:tcPr>
          <w:p w:rsidR="001E4D5D" w:rsidRDefault="001E4D5D">
            <w:pPr>
              <w:rPr>
                <w:sz w:val="44"/>
                <w:szCs w:val="44"/>
              </w:rPr>
            </w:pPr>
            <w:r w:rsidRPr="00AE263F">
              <w:rPr>
                <w:sz w:val="44"/>
                <w:szCs w:val="44"/>
              </w:rPr>
              <w:t>I have a clear thesis with three reasons</w:t>
            </w:r>
            <w:r w:rsidR="00AE263F">
              <w:rPr>
                <w:sz w:val="44"/>
                <w:szCs w:val="44"/>
              </w:rPr>
              <w:t xml:space="preserve"> in my introduction</w:t>
            </w:r>
          </w:p>
          <w:p w:rsidR="00AE263F" w:rsidRPr="00AE263F" w:rsidRDefault="00AE263F">
            <w:pPr>
              <w:rPr>
                <w:sz w:val="44"/>
                <w:szCs w:val="44"/>
              </w:rPr>
            </w:pPr>
          </w:p>
        </w:tc>
        <w:tc>
          <w:tcPr>
            <w:tcW w:w="1368" w:type="dxa"/>
          </w:tcPr>
          <w:p w:rsidR="001E4D5D" w:rsidRDefault="001E4D5D"/>
        </w:tc>
      </w:tr>
      <w:tr w:rsidR="001E4D5D" w:rsidTr="001E4D5D">
        <w:tc>
          <w:tcPr>
            <w:tcW w:w="8208" w:type="dxa"/>
          </w:tcPr>
          <w:p w:rsidR="001E4D5D" w:rsidRDefault="001E4D5D">
            <w:pPr>
              <w:rPr>
                <w:sz w:val="44"/>
                <w:szCs w:val="44"/>
              </w:rPr>
            </w:pPr>
            <w:r w:rsidRPr="00AE263F">
              <w:rPr>
                <w:sz w:val="44"/>
                <w:szCs w:val="44"/>
              </w:rPr>
              <w:t>All of my body paragraphs have a reason stated in the first sentence</w:t>
            </w:r>
          </w:p>
          <w:p w:rsidR="00AE263F" w:rsidRPr="00AE263F" w:rsidRDefault="00AE263F">
            <w:pPr>
              <w:rPr>
                <w:sz w:val="44"/>
                <w:szCs w:val="44"/>
              </w:rPr>
            </w:pPr>
          </w:p>
        </w:tc>
        <w:tc>
          <w:tcPr>
            <w:tcW w:w="1368" w:type="dxa"/>
          </w:tcPr>
          <w:p w:rsidR="001E4D5D" w:rsidRDefault="001E4D5D"/>
        </w:tc>
      </w:tr>
      <w:tr w:rsidR="001E4D5D" w:rsidTr="001E4D5D">
        <w:tc>
          <w:tcPr>
            <w:tcW w:w="8208" w:type="dxa"/>
          </w:tcPr>
          <w:p w:rsidR="001E4D5D" w:rsidRDefault="001E4D5D">
            <w:pPr>
              <w:rPr>
                <w:sz w:val="44"/>
                <w:szCs w:val="44"/>
              </w:rPr>
            </w:pPr>
            <w:r w:rsidRPr="00AE263F">
              <w:rPr>
                <w:sz w:val="44"/>
                <w:szCs w:val="44"/>
              </w:rPr>
              <w:t>I have evidence in each body paragraph</w:t>
            </w:r>
          </w:p>
          <w:p w:rsidR="00AE263F" w:rsidRPr="00AE263F" w:rsidRDefault="00AE263F">
            <w:pPr>
              <w:rPr>
                <w:sz w:val="44"/>
                <w:szCs w:val="44"/>
              </w:rPr>
            </w:pPr>
          </w:p>
        </w:tc>
        <w:tc>
          <w:tcPr>
            <w:tcW w:w="1368" w:type="dxa"/>
          </w:tcPr>
          <w:p w:rsidR="001E4D5D" w:rsidRDefault="001E4D5D"/>
        </w:tc>
      </w:tr>
      <w:tr w:rsidR="001E4D5D" w:rsidTr="001E4D5D">
        <w:tc>
          <w:tcPr>
            <w:tcW w:w="8208" w:type="dxa"/>
          </w:tcPr>
          <w:p w:rsidR="001E4D5D" w:rsidRDefault="001E4D5D">
            <w:pPr>
              <w:rPr>
                <w:sz w:val="44"/>
                <w:szCs w:val="44"/>
              </w:rPr>
            </w:pPr>
            <w:r w:rsidRPr="00AE263F">
              <w:rPr>
                <w:sz w:val="44"/>
                <w:szCs w:val="44"/>
              </w:rPr>
              <w:t>I have included at least two quotes</w:t>
            </w:r>
            <w:r w:rsidR="00AE263F">
              <w:rPr>
                <w:sz w:val="44"/>
                <w:szCs w:val="44"/>
              </w:rPr>
              <w:t xml:space="preserve"> in my paper</w:t>
            </w:r>
          </w:p>
          <w:p w:rsidR="00AE263F" w:rsidRPr="00AE263F" w:rsidRDefault="00AE263F">
            <w:pPr>
              <w:rPr>
                <w:sz w:val="44"/>
                <w:szCs w:val="44"/>
              </w:rPr>
            </w:pPr>
          </w:p>
        </w:tc>
        <w:tc>
          <w:tcPr>
            <w:tcW w:w="1368" w:type="dxa"/>
          </w:tcPr>
          <w:p w:rsidR="001E4D5D" w:rsidRDefault="001E4D5D"/>
        </w:tc>
      </w:tr>
      <w:tr w:rsidR="001E4D5D" w:rsidTr="001E4D5D">
        <w:tc>
          <w:tcPr>
            <w:tcW w:w="8208" w:type="dxa"/>
          </w:tcPr>
          <w:p w:rsidR="001E4D5D" w:rsidRDefault="00AE263F">
            <w:pPr>
              <w:rPr>
                <w:sz w:val="44"/>
                <w:szCs w:val="44"/>
              </w:rPr>
            </w:pPr>
            <w:r w:rsidRPr="00AE263F">
              <w:rPr>
                <w:sz w:val="44"/>
                <w:szCs w:val="44"/>
              </w:rPr>
              <w:t>I have a conclusion</w:t>
            </w:r>
          </w:p>
          <w:p w:rsidR="00AE263F" w:rsidRPr="00AE263F" w:rsidRDefault="00AE263F">
            <w:pPr>
              <w:rPr>
                <w:sz w:val="44"/>
                <w:szCs w:val="44"/>
              </w:rPr>
            </w:pPr>
          </w:p>
        </w:tc>
        <w:tc>
          <w:tcPr>
            <w:tcW w:w="1368" w:type="dxa"/>
          </w:tcPr>
          <w:p w:rsidR="001E4D5D" w:rsidRDefault="001E4D5D"/>
        </w:tc>
      </w:tr>
      <w:tr w:rsidR="001E4D5D" w:rsidTr="001E4D5D">
        <w:tc>
          <w:tcPr>
            <w:tcW w:w="8208" w:type="dxa"/>
          </w:tcPr>
          <w:p w:rsidR="001E4D5D" w:rsidRDefault="00AE263F">
            <w:pPr>
              <w:rPr>
                <w:sz w:val="44"/>
                <w:szCs w:val="44"/>
              </w:rPr>
            </w:pPr>
            <w:r w:rsidRPr="00AE263F">
              <w:rPr>
                <w:sz w:val="44"/>
                <w:szCs w:val="44"/>
              </w:rPr>
              <w:t>I included my own thinking in each paragraph</w:t>
            </w:r>
          </w:p>
          <w:p w:rsidR="00AE263F" w:rsidRPr="00AE263F" w:rsidRDefault="00AE263F">
            <w:pPr>
              <w:rPr>
                <w:sz w:val="44"/>
                <w:szCs w:val="44"/>
              </w:rPr>
            </w:pPr>
          </w:p>
        </w:tc>
        <w:tc>
          <w:tcPr>
            <w:tcW w:w="1368" w:type="dxa"/>
          </w:tcPr>
          <w:p w:rsidR="001E4D5D" w:rsidRDefault="001E4D5D"/>
        </w:tc>
      </w:tr>
      <w:tr w:rsidR="000D4441" w:rsidTr="001E4D5D">
        <w:tc>
          <w:tcPr>
            <w:tcW w:w="8208" w:type="dxa"/>
          </w:tcPr>
          <w:p w:rsidR="000D4441" w:rsidRPr="00AE263F" w:rsidRDefault="000D444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I have capital letters and correct punctuation </w:t>
            </w:r>
          </w:p>
        </w:tc>
        <w:tc>
          <w:tcPr>
            <w:tcW w:w="1368" w:type="dxa"/>
          </w:tcPr>
          <w:p w:rsidR="000D4441" w:rsidRDefault="000D4441"/>
        </w:tc>
      </w:tr>
    </w:tbl>
    <w:p w:rsidR="001E4D5D" w:rsidRDefault="001E4D5D"/>
    <w:sectPr w:rsidR="001E4D5D" w:rsidSect="00761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5D"/>
    <w:rsid w:val="000D4441"/>
    <w:rsid w:val="001E4D5D"/>
    <w:rsid w:val="00375524"/>
    <w:rsid w:val="00761DB0"/>
    <w:rsid w:val="00AE263F"/>
    <w:rsid w:val="00D8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Nicole Busser</dc:creator>
  <cp:lastModifiedBy>Becca</cp:lastModifiedBy>
  <cp:revision>2</cp:revision>
  <dcterms:created xsi:type="dcterms:W3CDTF">2014-11-11T18:31:00Z</dcterms:created>
  <dcterms:modified xsi:type="dcterms:W3CDTF">2014-11-11T18:31:00Z</dcterms:modified>
</cp:coreProperties>
</file>